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A94D0F" w:rsidRPr="00A94D0F" w:rsidTr="00E02484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A94D0F" w:rsidRPr="00A94D0F" w:rsidRDefault="00D121E5" w:rsidP="00E02484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Çalışma</w:t>
            </w:r>
            <w:r w:rsidR="00A94D0F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ile ilgili bilgiler</w:t>
            </w:r>
            <w:r w:rsidR="00A94D0F" w:rsidRPr="00A94D0F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C77E2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D121E5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Çalışmanın</w:t>
            </w:r>
            <w:r w:rsidR="00BC77E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EE0CC3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D121E5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Çalışmaya</w:t>
            </w:r>
            <w:r w:rsidR="00282D7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E477BC" w:rsidRPr="00E477BC">
              <w:rPr>
                <w:rFonts w:ascii="Segoe UI" w:hAnsi="Segoe UI" w:cs="Segoe UI"/>
                <w:color w:val="000000"/>
                <w:sz w:val="20"/>
                <w:szCs w:val="20"/>
              </w:rPr>
              <w:t>etik kurul</w:t>
            </w:r>
            <w:r w:rsidR="00E477BC"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C30419"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tarafından verilen numara/kod</w:t>
            </w:r>
            <w:r w:rsidR="00D275F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(v</w:t>
            </w:r>
            <w:r w:rsidR="00D275F3"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arsa)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57076E" w:rsidP="0057076E">
            <w:pPr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Klinik merkez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BE7878" w:rsidRDefault="0057076E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57076E" w:rsidP="0057076E">
            <w:pPr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Analitik merkez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57076E" w:rsidP="0057076E">
            <w:pPr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Destekleyici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D121E5" w:rsidP="0057076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57076E" w:rsidRPr="00601E5B">
              <w:rPr>
                <w:rFonts w:ascii="Segoe UI" w:hAnsi="Segoe UI" w:cs="Segoe UI"/>
                <w:sz w:val="20"/>
                <w:szCs w:val="20"/>
              </w:rPr>
              <w:t>es</w:t>
            </w:r>
            <w:r w:rsidR="0057076E">
              <w:rPr>
                <w:rFonts w:ascii="Segoe UI" w:hAnsi="Segoe UI" w:cs="Segoe UI"/>
                <w:sz w:val="20"/>
                <w:szCs w:val="20"/>
              </w:rPr>
              <w:t>tekleyicinin yasal temsilcisi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D121E5" w:rsidP="0057076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57076E">
              <w:rPr>
                <w:rFonts w:ascii="Segoe UI" w:hAnsi="Segoe UI" w:cs="Segoe UI"/>
                <w:sz w:val="20"/>
                <w:szCs w:val="20"/>
              </w:rPr>
              <w:t>öz</w:t>
            </w:r>
            <w:r w:rsidR="00EB5A8C">
              <w:rPr>
                <w:rFonts w:ascii="Segoe UI" w:hAnsi="Segoe UI" w:cs="Segoe UI"/>
                <w:sz w:val="20"/>
                <w:szCs w:val="20"/>
              </w:rPr>
              <w:t>leşmeli araştırma kuruluşu</w:t>
            </w:r>
            <w:r w:rsidR="0057076E"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="0057076E"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BE7878" w:rsidRDefault="0057076E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790F06" w:rsidTr="0057076E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57076E" w:rsidRPr="00601E5B" w:rsidRDefault="0057076E" w:rsidP="0057076E">
            <w:pPr>
              <w:rPr>
                <w:rFonts w:ascii="Segoe UI" w:hAnsi="Segoe UI" w:cs="Segoe UI"/>
                <w:sz w:val="20"/>
                <w:szCs w:val="20"/>
              </w:rPr>
            </w:pPr>
            <w:r w:rsidRPr="001C05B7">
              <w:rPr>
                <w:rFonts w:ascii="Segoe UI" w:hAnsi="Segoe UI" w:cs="Segoe UI"/>
                <w:sz w:val="20"/>
                <w:szCs w:val="20"/>
              </w:rPr>
              <w:t>İlk uygunluk tarihi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BE7878" w:rsidTr="00570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D121E5">
            <w:pPr>
              <w:ind w:left="-75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Çalışmanın başlangıç tarihi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</w:tcPr>
          <w:p w:rsidR="0057076E" w:rsidRPr="00BE7878" w:rsidRDefault="0057076E" w:rsidP="00E02484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570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D121E5">
            <w:pPr>
              <w:ind w:left="-75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Çalışmanın tamamlanma tarihi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</w:tcPr>
          <w:p w:rsidR="0057076E" w:rsidRPr="00DA61BC" w:rsidRDefault="0057076E" w:rsidP="00E02484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141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51" w:type="dxa"/>
            <w:gridSpan w:val="2"/>
          </w:tcPr>
          <w:p w:rsidR="0057076E" w:rsidRPr="0057076E" w:rsidRDefault="0057076E" w:rsidP="00E02484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b/>
                <w:noProof/>
              </w:rPr>
            </w:pPr>
            <w:r w:rsidRPr="0057076E">
              <w:rPr>
                <w:rFonts w:ascii="Segoe UI" w:hAnsi="Segoe UI" w:cs="Segoe UI"/>
                <w:b/>
                <w:sz w:val="20"/>
                <w:szCs w:val="20"/>
              </w:rPr>
              <w:t>Gönüllü sayıları</w:t>
            </w:r>
          </w:p>
        </w:tc>
      </w:tr>
      <w:tr w:rsidR="0057076E" w:rsidRPr="00DA61BC" w:rsidTr="006E2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57076E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aranan gönüllü sayısı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vAlign w:val="center"/>
          </w:tcPr>
          <w:p w:rsidR="0057076E" w:rsidRPr="00BE7878" w:rsidRDefault="0057076E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6E2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57076E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Dâhil edilen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 xml:space="preserve"> gönüllü sayısı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570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57076E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amamlayan gönüllü sayısı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  <w:r w:rsidRPr="00601E5B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626" w:type="dxa"/>
          </w:tcPr>
          <w:p w:rsidR="0057076E" w:rsidRPr="00BE7878" w:rsidRDefault="0057076E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570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601E5B" w:rsidRDefault="0057076E" w:rsidP="0057076E">
            <w:pPr>
              <w:ind w:left="367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Çalışma süresince ayrılan gönüllü sayısı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 xml:space="preserve"> ve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çalışmadan ayrılma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 xml:space="preserve">nedeni </w:t>
            </w:r>
            <w:r w:rsidRPr="00601E5B">
              <w:rPr>
                <w:rFonts w:ascii="Segoe UI" w:hAnsi="Segoe UI" w:cs="Segoe UI"/>
                <w:i/>
                <w:sz w:val="20"/>
                <w:szCs w:val="20"/>
              </w:rPr>
              <w:t>(yoksa yoktur şeklinde belirtilmesi)</w:t>
            </w:r>
          </w:p>
        </w:tc>
        <w:tc>
          <w:tcPr>
            <w:tcW w:w="4626" w:type="dxa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2B5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51" w:type="dxa"/>
            <w:gridSpan w:val="2"/>
          </w:tcPr>
          <w:p w:rsidR="0057076E" w:rsidRPr="00DA61BC" w:rsidRDefault="00D121E5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Çalışmada</w:t>
            </w:r>
            <w:r w:rsidR="0057076E" w:rsidRPr="0057076E">
              <w:rPr>
                <w:rFonts w:ascii="Segoe UI" w:hAnsi="Segoe UI" w:cs="Segoe UI"/>
                <w:b/>
                <w:sz w:val="20"/>
                <w:szCs w:val="20"/>
              </w:rPr>
              <w:t xml:space="preserve"> Kullanılan Ürünler</w:t>
            </w:r>
          </w:p>
        </w:tc>
      </w:tr>
      <w:tr w:rsidR="0057076E" w:rsidRPr="00DA61BC" w:rsidTr="00372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57076E" w:rsidRDefault="0057076E" w:rsidP="0057076E">
            <w:pPr>
              <w:rPr>
                <w:rFonts w:ascii="Segoe UI" w:hAnsi="Segoe UI" w:cs="Segoe UI"/>
                <w:sz w:val="20"/>
              </w:rPr>
            </w:pPr>
            <w:r w:rsidRPr="0057076E">
              <w:rPr>
                <w:rFonts w:ascii="Segoe UI" w:hAnsi="Segoe UI" w:cs="Segoe UI"/>
                <w:sz w:val="20"/>
              </w:rPr>
              <w:t>Test ürün, ürünün seri no ve son kullanma tarihi</w:t>
            </w:r>
          </w:p>
        </w:tc>
        <w:tc>
          <w:tcPr>
            <w:tcW w:w="4626" w:type="dxa"/>
            <w:vAlign w:val="center"/>
          </w:tcPr>
          <w:p w:rsidR="0057076E" w:rsidRPr="00BE7878" w:rsidRDefault="0057076E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372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57076E" w:rsidRPr="0057076E" w:rsidRDefault="0057076E" w:rsidP="0057076E">
            <w:pPr>
              <w:rPr>
                <w:rFonts w:ascii="Segoe UI" w:hAnsi="Segoe UI" w:cs="Segoe UI"/>
                <w:sz w:val="20"/>
              </w:rPr>
            </w:pPr>
            <w:r w:rsidRPr="0057076E">
              <w:rPr>
                <w:rFonts w:ascii="Segoe UI" w:hAnsi="Segoe UI" w:cs="Segoe UI"/>
                <w:sz w:val="20"/>
              </w:rPr>
              <w:t>Referans ürün, ürünün seri no ve son kullanma tarihi</w:t>
            </w:r>
          </w:p>
        </w:tc>
        <w:tc>
          <w:tcPr>
            <w:tcW w:w="4626" w:type="dxa"/>
            <w:vAlign w:val="center"/>
          </w:tcPr>
          <w:p w:rsidR="0057076E" w:rsidRPr="00DA61BC" w:rsidRDefault="0057076E" w:rsidP="0057076E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7076E" w:rsidRPr="00DA61BC" w:rsidTr="007E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51" w:type="dxa"/>
            <w:gridSpan w:val="2"/>
          </w:tcPr>
          <w:p w:rsidR="0057076E" w:rsidRPr="0057076E" w:rsidRDefault="0057076E" w:rsidP="0057076E">
            <w:pPr>
              <w:jc w:val="both"/>
              <w:rPr>
                <w:noProof/>
              </w:rPr>
            </w:pPr>
            <w:r w:rsidRPr="00864B8E">
              <w:rPr>
                <w:rFonts w:ascii="Segoe UI" w:hAnsi="Segoe UI" w:cs="Segoe UI"/>
                <w:b/>
                <w:sz w:val="20"/>
                <w:szCs w:val="20"/>
              </w:rPr>
              <w:t>Çalışma tarihleri (Drop out’lar belirtilerek)</w:t>
            </w:r>
          </w:p>
        </w:tc>
      </w:tr>
      <w:tr w:rsidR="00A94D0F" w:rsidRPr="00DA61BC" w:rsidTr="00372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A94D0F" w:rsidRDefault="00A94D0F" w:rsidP="00A94D0F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 w:rsidRPr="00A94D0F">
              <w:rPr>
                <w:rFonts w:ascii="Segoe UI" w:hAnsi="Segoe UI" w:cs="Segoe UI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94D0F">
              <w:rPr>
                <w:rFonts w:ascii="Segoe UI" w:hAnsi="Segoe UI" w:cs="Segoe UI"/>
                <w:sz w:val="20"/>
                <w:szCs w:val="20"/>
              </w:rPr>
              <w:t>periyot kliniğe yatış tarihi</w:t>
            </w:r>
          </w:p>
        </w:tc>
        <w:tc>
          <w:tcPr>
            <w:tcW w:w="4626" w:type="dxa"/>
            <w:vAlign w:val="center"/>
          </w:tcPr>
          <w:p w:rsidR="00A94D0F" w:rsidRPr="00BE7878" w:rsidRDefault="00A94D0F" w:rsidP="00A94D0F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372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2.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periyot kliniğe yatış tarihi</w:t>
            </w:r>
          </w:p>
        </w:tc>
        <w:tc>
          <w:tcPr>
            <w:tcW w:w="4626" w:type="dxa"/>
            <w:vAlign w:val="center"/>
          </w:tcPr>
          <w:p w:rsidR="00A94D0F" w:rsidRPr="00DA61BC" w:rsidRDefault="00A94D0F" w:rsidP="00A94D0F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0F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periyot kliniğe yatış tarihi</w:t>
            </w:r>
          </w:p>
        </w:tc>
        <w:tc>
          <w:tcPr>
            <w:tcW w:w="4626" w:type="dxa"/>
          </w:tcPr>
          <w:p w:rsidR="00A94D0F" w:rsidRPr="00BE7878" w:rsidRDefault="00A94D0F" w:rsidP="00A94D0F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0F6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ind w:left="367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4.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periyot kliniğe yatış tarihi</w:t>
            </w:r>
          </w:p>
        </w:tc>
        <w:tc>
          <w:tcPr>
            <w:tcW w:w="4626" w:type="dxa"/>
          </w:tcPr>
          <w:p w:rsidR="00A94D0F" w:rsidRPr="00DA61BC" w:rsidRDefault="00A94D0F" w:rsidP="00A94D0F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D56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Çalışmaya katılan gönüllülerde herhangi bir advers etki/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olay/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reaksiyon görüldü ise, advers etki/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olay/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reaksiyonun ne olduğu, bu amaçla yapılan müdahale gibi konularda detaylı bilgi verilmesi </w:t>
            </w:r>
            <w:r w:rsidRPr="00601E5B">
              <w:rPr>
                <w:rFonts w:ascii="Segoe UI" w:hAnsi="Segoe UI" w:cs="Segoe UI"/>
                <w:i/>
                <w:sz w:val="20"/>
                <w:szCs w:val="20"/>
              </w:rPr>
              <w:t>(görülmedi ise görülmemiştir şeklinde belirtilmesi)</w:t>
            </w:r>
            <w:r w:rsidRPr="00601E5B">
              <w:rPr>
                <w:rFonts w:ascii="Segoe UI" w:hAnsi="Segoe UI" w:cs="Segoe UI"/>
                <w:i/>
                <w:sz w:val="20"/>
                <w:szCs w:val="20"/>
              </w:rPr>
              <w:tab/>
            </w:r>
          </w:p>
        </w:tc>
        <w:tc>
          <w:tcPr>
            <w:tcW w:w="4626" w:type="dxa"/>
            <w:vAlign w:val="center"/>
          </w:tcPr>
          <w:p w:rsidR="00A94D0F" w:rsidRPr="00BE7878" w:rsidRDefault="00A94D0F" w:rsidP="00A94D0F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66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Protokol sapması varsa bunun açıklanması </w:t>
            </w:r>
            <w:r w:rsidRPr="00601E5B">
              <w:rPr>
                <w:rFonts w:ascii="Segoe UI" w:hAnsi="Segoe UI" w:cs="Segoe UI"/>
                <w:i/>
                <w:sz w:val="20"/>
                <w:szCs w:val="20"/>
              </w:rPr>
              <w:t>(yoksa yoktur şeklinde belirtilmesi)</w:t>
            </w:r>
          </w:p>
        </w:tc>
        <w:tc>
          <w:tcPr>
            <w:tcW w:w="4626" w:type="dxa"/>
            <w:vAlign w:val="center"/>
          </w:tcPr>
          <w:p w:rsidR="00A94D0F" w:rsidRPr="00DA61BC" w:rsidRDefault="00A94D0F" w:rsidP="00A94D0F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66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Çalışma s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>onuçları</w:t>
            </w:r>
            <w:r>
              <w:rPr>
                <w:rFonts w:ascii="Segoe UI" w:hAnsi="Segoe UI" w:cs="Segoe UI"/>
                <w:sz w:val="20"/>
                <w:szCs w:val="20"/>
              </w:rPr>
              <w:t>nı</w:t>
            </w:r>
            <w:r w:rsidRPr="00601E5B">
              <w:rPr>
                <w:rFonts w:ascii="Segoe UI" w:hAnsi="Segoe UI" w:cs="Segoe UI"/>
                <w:sz w:val="20"/>
                <w:szCs w:val="20"/>
              </w:rPr>
              <w:t xml:space="preserve"> içeren özet istatistiksel rapor </w:t>
            </w:r>
          </w:p>
        </w:tc>
        <w:tc>
          <w:tcPr>
            <w:tcW w:w="4626" w:type="dxa"/>
            <w:vAlign w:val="center"/>
          </w:tcPr>
          <w:p w:rsidR="00A94D0F" w:rsidRPr="00DA61BC" w:rsidRDefault="00A94D0F" w:rsidP="00A94D0F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4D0F" w:rsidRPr="00DA61BC" w:rsidTr="0066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25" w:type="dxa"/>
          </w:tcPr>
          <w:p w:rsidR="00A94D0F" w:rsidRPr="00601E5B" w:rsidRDefault="00A94D0F" w:rsidP="00A94D0F">
            <w:pPr>
              <w:rPr>
                <w:rFonts w:ascii="Segoe UI" w:hAnsi="Segoe UI" w:cs="Segoe UI"/>
                <w:sz w:val="20"/>
                <w:szCs w:val="20"/>
              </w:rPr>
            </w:pPr>
            <w:r w:rsidRPr="00601E5B">
              <w:rPr>
                <w:rFonts w:ascii="Segoe UI" w:hAnsi="Segoe UI" w:cs="Segoe UI"/>
                <w:sz w:val="20"/>
                <w:szCs w:val="20"/>
              </w:rPr>
              <w:t>Hesaplanan birey içi değişkenlik değeri</w:t>
            </w:r>
          </w:p>
        </w:tc>
        <w:tc>
          <w:tcPr>
            <w:tcW w:w="4626" w:type="dxa"/>
            <w:vAlign w:val="center"/>
          </w:tcPr>
          <w:p w:rsidR="00A94D0F" w:rsidRPr="00DA61BC" w:rsidRDefault="00A94D0F" w:rsidP="00A94D0F">
            <w:pPr>
              <w:spacing w:before="80" w:after="80"/>
              <w:jc w:val="both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94D0F" w:rsidRDefault="00A94D0F" w:rsidP="00A94D0F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477B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Sorumlu Araştırmacının </w:t>
            </w:r>
            <w:r w:rsidR="007259C7" w:rsidRPr="00E477B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</w:t>
            </w:r>
            <w:r w:rsidRPr="00E477B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mzası</w:t>
            </w:r>
            <w:r w:rsidRPr="00A94D0F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C4C98" w:rsidRPr="0057076E" w:rsidRDefault="007C4C98" w:rsidP="0057076E">
            <w:pPr>
              <w:spacing w:after="80"/>
              <w:jc w:val="both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57076E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</w:t>
            </w: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 xml:space="preserve"> </w:t>
            </w:r>
            <w:r w:rsidRPr="0057076E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başvuru formu elektronik olarak imzalanmalıdır.</w:t>
            </w:r>
          </w:p>
          <w:p w:rsidR="007259C7" w:rsidRPr="00632A1F" w:rsidRDefault="007C4C98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57076E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imza sahibi olmayan gerçek kişiler ıslak imzalı başvuru formunun elektronik kopyasını sunmalıdır.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7259C7" w:rsidRPr="00A94D0F" w:rsidRDefault="00A94D0F" w:rsidP="00A94D0F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94D0F">
              <w:rPr>
                <w:rFonts w:ascii="Segoe UI" w:hAnsi="Segoe UI" w:cs="Segoe UI"/>
                <w:color w:val="000000"/>
                <w:sz w:val="20"/>
                <w:szCs w:val="20"/>
              </w:rPr>
              <w:t>(Çalışmanın ilgili yönetmelik ve kılavuzlara uygun, protokolle uyumlu şekilde sonuçlandığı bilgisi içeren bir açıklama ile birlikte)</w:t>
            </w: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247F44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57076E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D121E5" w:rsidP="00E477BC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72F81" w:rsidRDefault="00172F81" w:rsidP="00362BDD"/>
    <w:sectPr w:rsidR="00172F81" w:rsidSect="0036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7B" w:rsidRDefault="00DC287B" w:rsidP="000D58DA">
      <w:r>
        <w:separator/>
      </w:r>
    </w:p>
  </w:endnote>
  <w:endnote w:type="continuationSeparator" w:id="0">
    <w:p w:rsidR="00DC287B" w:rsidRDefault="00DC287B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E" w:rsidRDefault="00A12C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E" w:rsidRDefault="00A12C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E" w:rsidRDefault="00A12C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7B" w:rsidRDefault="00DC287B" w:rsidP="000D58DA">
      <w:r>
        <w:separator/>
      </w:r>
    </w:p>
  </w:footnote>
  <w:footnote w:type="continuationSeparator" w:id="0">
    <w:p w:rsidR="00DC287B" w:rsidRDefault="00DC287B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E" w:rsidRDefault="00A12C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1"/>
      <w:gridCol w:w="2042"/>
      <w:gridCol w:w="2044"/>
      <w:gridCol w:w="1047"/>
    </w:tblGrid>
    <w:tr w:rsidR="0033480A" w:rsidRPr="0012460A" w:rsidTr="004E4032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8C1E1E" w:rsidP="00AE11A1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0950C1">
            <w:rPr>
              <w:rFonts w:ascii="Segoe UI" w:hAnsi="Segoe UI" w:cs="Segoe UI"/>
              <w:b/>
            </w:rPr>
            <w:t xml:space="preserve">BİYOYARARLANIM/BİYOEŞDEĞERLİK ÇALIŞMALARI ÖZET </w:t>
          </w:r>
          <w:r>
            <w:rPr>
              <w:rFonts w:ascii="Segoe UI" w:hAnsi="Segoe UI" w:cs="Segoe UI"/>
              <w:b/>
            </w:rPr>
            <w:t xml:space="preserve">SONUÇ </w:t>
          </w:r>
          <w:r w:rsidRPr="000950C1">
            <w:rPr>
              <w:rFonts w:ascii="Segoe UI" w:hAnsi="Segoe UI" w:cs="Segoe UI"/>
              <w:b/>
            </w:rPr>
            <w:t>RAPORU</w:t>
          </w:r>
        </w:p>
      </w:tc>
    </w:tr>
    <w:tr w:rsidR="00E97622" w:rsidRPr="0028286B" w:rsidTr="00737DBA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97622" w:rsidRPr="00137AAE" w:rsidRDefault="00E97622" w:rsidP="00E97622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E97622" w:rsidRPr="00137AAE" w:rsidRDefault="00E97622" w:rsidP="00E97622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E97622" w:rsidRPr="00137AAE" w:rsidRDefault="00E97622" w:rsidP="00E97622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97622" w:rsidRPr="00137AAE" w:rsidRDefault="00E97622" w:rsidP="00E97622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97622" w:rsidRPr="00137AAE" w:rsidRDefault="00E97622" w:rsidP="00E97622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</w:t>
          </w:r>
          <w:r w:rsidRPr="0057076E">
            <w:rPr>
              <w:rFonts w:ascii="Tahoma" w:hAnsi="Tahoma" w:cs="Tahoma"/>
              <w:b/>
              <w:sz w:val="18"/>
              <w:szCs w:val="18"/>
            </w:rPr>
            <w:t>ayfa</w:t>
          </w:r>
        </w:p>
      </w:tc>
    </w:tr>
    <w:tr w:rsidR="00E97622" w:rsidRPr="0028286B" w:rsidTr="00737DBA">
      <w:trPr>
        <w:trHeight w:val="227"/>
      </w:trPr>
      <w:tc>
        <w:tcPr>
          <w:tcW w:w="2040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97622" w:rsidRPr="0028286B" w:rsidRDefault="00E97622" w:rsidP="0057076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KAD-</w:t>
          </w:r>
          <w:r w:rsidR="0057076E">
            <w:rPr>
              <w:rFonts w:ascii="Tahoma" w:hAnsi="Tahoma" w:cs="Tahoma"/>
              <w:sz w:val="18"/>
              <w:szCs w:val="18"/>
            </w:rPr>
            <w:t>DD-15</w:t>
          </w:r>
        </w:p>
      </w:tc>
      <w:tc>
        <w:tcPr>
          <w:tcW w:w="2041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E97622" w:rsidRPr="0028286B" w:rsidRDefault="00E97622" w:rsidP="0057076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  <w:r w:rsidR="0057076E">
            <w:rPr>
              <w:rFonts w:ascii="Tahoma" w:hAnsi="Tahoma" w:cs="Tahoma"/>
              <w:sz w:val="18"/>
              <w:szCs w:val="18"/>
            </w:rPr>
            <w:t>.</w:t>
          </w:r>
          <w:r>
            <w:rPr>
              <w:rFonts w:ascii="Tahoma" w:hAnsi="Tahoma" w:cs="Tahoma"/>
              <w:sz w:val="18"/>
              <w:szCs w:val="18"/>
            </w:rPr>
            <w:t>12</w:t>
          </w:r>
          <w:r w:rsidR="0057076E">
            <w:rPr>
              <w:rFonts w:ascii="Tahoma" w:hAnsi="Tahoma" w:cs="Tahoma"/>
              <w:sz w:val="18"/>
              <w:szCs w:val="18"/>
            </w:rPr>
            <w:t>.</w:t>
          </w:r>
          <w:r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2042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E97622" w:rsidRPr="0057076E" w:rsidRDefault="00A12C9E" w:rsidP="00E97622">
          <w:pPr>
            <w:pStyle w:val="Altbilgi"/>
            <w:jc w:val="center"/>
            <w:rPr>
              <w:rFonts w:ascii="Tahoma" w:hAnsi="Tahoma" w:cs="Tahoma"/>
              <w:sz w:val="16"/>
              <w:szCs w:val="16"/>
              <w:highlight w:val="yellow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97622" w:rsidRPr="0057076E" w:rsidRDefault="00A12C9E" w:rsidP="0057076E">
          <w:pPr>
            <w:pStyle w:val="Altbilgi"/>
            <w:jc w:val="center"/>
            <w:rPr>
              <w:rFonts w:ascii="Tahoma" w:hAnsi="Tahoma" w:cs="Tahoma"/>
              <w:sz w:val="16"/>
              <w:szCs w:val="16"/>
              <w:highlight w:val="yellow"/>
            </w:rPr>
          </w:pPr>
          <w:r w:rsidRPr="00A12C9E"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97622" w:rsidRPr="0028286B" w:rsidRDefault="00E97622" w:rsidP="00E97622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70A4B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70A4B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E" w:rsidRDefault="00A12C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1F62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02689"/>
    <w:multiLevelType w:val="hybridMultilevel"/>
    <w:tmpl w:val="903A8302"/>
    <w:lvl w:ilvl="0" w:tplc="46AEF51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124ED"/>
    <w:rsid w:val="0003467C"/>
    <w:rsid w:val="0005052E"/>
    <w:rsid w:val="00051F08"/>
    <w:rsid w:val="000617FB"/>
    <w:rsid w:val="00063AA6"/>
    <w:rsid w:val="00065AAF"/>
    <w:rsid w:val="000767F1"/>
    <w:rsid w:val="00085A54"/>
    <w:rsid w:val="000861AE"/>
    <w:rsid w:val="00094971"/>
    <w:rsid w:val="000A548B"/>
    <w:rsid w:val="000B00E4"/>
    <w:rsid w:val="000B06B6"/>
    <w:rsid w:val="000B0DAB"/>
    <w:rsid w:val="000C2385"/>
    <w:rsid w:val="000C3BAF"/>
    <w:rsid w:val="000C3BCA"/>
    <w:rsid w:val="000C6043"/>
    <w:rsid w:val="000D58DA"/>
    <w:rsid w:val="000D7046"/>
    <w:rsid w:val="000D7EB7"/>
    <w:rsid w:val="000F2A08"/>
    <w:rsid w:val="00100405"/>
    <w:rsid w:val="001041C0"/>
    <w:rsid w:val="00115412"/>
    <w:rsid w:val="00115C12"/>
    <w:rsid w:val="00116A7E"/>
    <w:rsid w:val="00117C93"/>
    <w:rsid w:val="00117D1A"/>
    <w:rsid w:val="0012460A"/>
    <w:rsid w:val="00126B49"/>
    <w:rsid w:val="00130208"/>
    <w:rsid w:val="00142D43"/>
    <w:rsid w:val="00143344"/>
    <w:rsid w:val="001472B7"/>
    <w:rsid w:val="001510EC"/>
    <w:rsid w:val="00161E6C"/>
    <w:rsid w:val="00164560"/>
    <w:rsid w:val="00172F81"/>
    <w:rsid w:val="001760BD"/>
    <w:rsid w:val="001767F0"/>
    <w:rsid w:val="001815D7"/>
    <w:rsid w:val="00184993"/>
    <w:rsid w:val="00195A3D"/>
    <w:rsid w:val="001A3B1B"/>
    <w:rsid w:val="001B5B91"/>
    <w:rsid w:val="001B619D"/>
    <w:rsid w:val="001B7FAB"/>
    <w:rsid w:val="001C0677"/>
    <w:rsid w:val="001C348E"/>
    <w:rsid w:val="001C4EDD"/>
    <w:rsid w:val="001C54F8"/>
    <w:rsid w:val="001D43EB"/>
    <w:rsid w:val="001E645D"/>
    <w:rsid w:val="001F23AD"/>
    <w:rsid w:val="001F7F1C"/>
    <w:rsid w:val="0020423D"/>
    <w:rsid w:val="002077A2"/>
    <w:rsid w:val="0021145E"/>
    <w:rsid w:val="00220B65"/>
    <w:rsid w:val="00222CB4"/>
    <w:rsid w:val="00227D7A"/>
    <w:rsid w:val="00230839"/>
    <w:rsid w:val="00231322"/>
    <w:rsid w:val="00231C4D"/>
    <w:rsid w:val="00234450"/>
    <w:rsid w:val="00234CF5"/>
    <w:rsid w:val="0023679D"/>
    <w:rsid w:val="00240651"/>
    <w:rsid w:val="00247F44"/>
    <w:rsid w:val="002512C8"/>
    <w:rsid w:val="002515D6"/>
    <w:rsid w:val="00254068"/>
    <w:rsid w:val="00254671"/>
    <w:rsid w:val="00257F49"/>
    <w:rsid w:val="00260C94"/>
    <w:rsid w:val="00267918"/>
    <w:rsid w:val="00271838"/>
    <w:rsid w:val="00280BAB"/>
    <w:rsid w:val="00282D7C"/>
    <w:rsid w:val="00292053"/>
    <w:rsid w:val="0029242E"/>
    <w:rsid w:val="00294F72"/>
    <w:rsid w:val="002B19BE"/>
    <w:rsid w:val="002B28A9"/>
    <w:rsid w:val="002B3F9B"/>
    <w:rsid w:val="002B5075"/>
    <w:rsid w:val="002B52E5"/>
    <w:rsid w:val="002C370F"/>
    <w:rsid w:val="002C4DA6"/>
    <w:rsid w:val="002D4C98"/>
    <w:rsid w:val="002E3EC0"/>
    <w:rsid w:val="002E7830"/>
    <w:rsid w:val="002F36C6"/>
    <w:rsid w:val="00305AAF"/>
    <w:rsid w:val="003179E2"/>
    <w:rsid w:val="00320006"/>
    <w:rsid w:val="00322369"/>
    <w:rsid w:val="003231E9"/>
    <w:rsid w:val="00330B62"/>
    <w:rsid w:val="00333FAD"/>
    <w:rsid w:val="0033480A"/>
    <w:rsid w:val="00334A19"/>
    <w:rsid w:val="00343718"/>
    <w:rsid w:val="00345293"/>
    <w:rsid w:val="00362BDD"/>
    <w:rsid w:val="00365644"/>
    <w:rsid w:val="00371FBD"/>
    <w:rsid w:val="003821B5"/>
    <w:rsid w:val="00387914"/>
    <w:rsid w:val="00395669"/>
    <w:rsid w:val="003B178F"/>
    <w:rsid w:val="003B7101"/>
    <w:rsid w:val="003C1394"/>
    <w:rsid w:val="003C4B06"/>
    <w:rsid w:val="003C711F"/>
    <w:rsid w:val="003D3FCF"/>
    <w:rsid w:val="003D5B67"/>
    <w:rsid w:val="003E1C7A"/>
    <w:rsid w:val="0040106D"/>
    <w:rsid w:val="00403BBF"/>
    <w:rsid w:val="004237BA"/>
    <w:rsid w:val="00427C2D"/>
    <w:rsid w:val="004416AD"/>
    <w:rsid w:val="00441BC1"/>
    <w:rsid w:val="00442125"/>
    <w:rsid w:val="00444375"/>
    <w:rsid w:val="00461F67"/>
    <w:rsid w:val="004741A7"/>
    <w:rsid w:val="00484296"/>
    <w:rsid w:val="00495630"/>
    <w:rsid w:val="00495CDB"/>
    <w:rsid w:val="00495FA3"/>
    <w:rsid w:val="00495FE9"/>
    <w:rsid w:val="004A4C72"/>
    <w:rsid w:val="004B44B4"/>
    <w:rsid w:val="004B60CB"/>
    <w:rsid w:val="004C78C4"/>
    <w:rsid w:val="004E6EC6"/>
    <w:rsid w:val="004F75E9"/>
    <w:rsid w:val="00502EB5"/>
    <w:rsid w:val="00505B7E"/>
    <w:rsid w:val="005063AD"/>
    <w:rsid w:val="00514C8E"/>
    <w:rsid w:val="00521AB3"/>
    <w:rsid w:val="0052237F"/>
    <w:rsid w:val="00526CB0"/>
    <w:rsid w:val="00535E88"/>
    <w:rsid w:val="005369A8"/>
    <w:rsid w:val="005402C6"/>
    <w:rsid w:val="00543A0D"/>
    <w:rsid w:val="00544B3C"/>
    <w:rsid w:val="0057076E"/>
    <w:rsid w:val="00571BEB"/>
    <w:rsid w:val="00575FFA"/>
    <w:rsid w:val="00590230"/>
    <w:rsid w:val="00591974"/>
    <w:rsid w:val="005A3FBB"/>
    <w:rsid w:val="005A5D21"/>
    <w:rsid w:val="005B2BBF"/>
    <w:rsid w:val="005B35FB"/>
    <w:rsid w:val="005B5190"/>
    <w:rsid w:val="005C0EE0"/>
    <w:rsid w:val="005C1D97"/>
    <w:rsid w:val="005C2AB8"/>
    <w:rsid w:val="005C304B"/>
    <w:rsid w:val="005C3EC1"/>
    <w:rsid w:val="005C7A3E"/>
    <w:rsid w:val="005D6A71"/>
    <w:rsid w:val="005F3751"/>
    <w:rsid w:val="006100CC"/>
    <w:rsid w:val="00616CFB"/>
    <w:rsid w:val="006262E1"/>
    <w:rsid w:val="00630076"/>
    <w:rsid w:val="00632A1F"/>
    <w:rsid w:val="00633F8A"/>
    <w:rsid w:val="0063570D"/>
    <w:rsid w:val="006363E8"/>
    <w:rsid w:val="006426D2"/>
    <w:rsid w:val="00644375"/>
    <w:rsid w:val="006554FC"/>
    <w:rsid w:val="00662E22"/>
    <w:rsid w:val="00663D08"/>
    <w:rsid w:val="00672182"/>
    <w:rsid w:val="00681526"/>
    <w:rsid w:val="00692689"/>
    <w:rsid w:val="00692D5C"/>
    <w:rsid w:val="00694BD6"/>
    <w:rsid w:val="006970AF"/>
    <w:rsid w:val="006A0F0F"/>
    <w:rsid w:val="006A3EBE"/>
    <w:rsid w:val="006A43E7"/>
    <w:rsid w:val="006E1C95"/>
    <w:rsid w:val="006E1DE7"/>
    <w:rsid w:val="006F63DA"/>
    <w:rsid w:val="006F72BE"/>
    <w:rsid w:val="006F748C"/>
    <w:rsid w:val="00722A8F"/>
    <w:rsid w:val="007259C7"/>
    <w:rsid w:val="00727E83"/>
    <w:rsid w:val="00731966"/>
    <w:rsid w:val="00734A99"/>
    <w:rsid w:val="00737DBA"/>
    <w:rsid w:val="00741AA7"/>
    <w:rsid w:val="00745809"/>
    <w:rsid w:val="00756B4A"/>
    <w:rsid w:val="007731D1"/>
    <w:rsid w:val="00791358"/>
    <w:rsid w:val="007A42DF"/>
    <w:rsid w:val="007A7391"/>
    <w:rsid w:val="007B332A"/>
    <w:rsid w:val="007B3FAC"/>
    <w:rsid w:val="007B5C15"/>
    <w:rsid w:val="007C219F"/>
    <w:rsid w:val="007C4C98"/>
    <w:rsid w:val="007C5C67"/>
    <w:rsid w:val="007D2384"/>
    <w:rsid w:val="007D5F71"/>
    <w:rsid w:val="007E00F2"/>
    <w:rsid w:val="007E03C8"/>
    <w:rsid w:val="007F4BE4"/>
    <w:rsid w:val="00805BD1"/>
    <w:rsid w:val="00820A48"/>
    <w:rsid w:val="00822FF1"/>
    <w:rsid w:val="00845959"/>
    <w:rsid w:val="00861944"/>
    <w:rsid w:val="00872319"/>
    <w:rsid w:val="00882640"/>
    <w:rsid w:val="008826A1"/>
    <w:rsid w:val="0088530A"/>
    <w:rsid w:val="008865B8"/>
    <w:rsid w:val="00886A08"/>
    <w:rsid w:val="00893848"/>
    <w:rsid w:val="008963A3"/>
    <w:rsid w:val="008A1F6E"/>
    <w:rsid w:val="008B00AA"/>
    <w:rsid w:val="008B08A6"/>
    <w:rsid w:val="008B5B05"/>
    <w:rsid w:val="008C1E1E"/>
    <w:rsid w:val="008C2379"/>
    <w:rsid w:val="008C4D2D"/>
    <w:rsid w:val="008C6C5D"/>
    <w:rsid w:val="008C7958"/>
    <w:rsid w:val="008D2A71"/>
    <w:rsid w:val="008D4A5E"/>
    <w:rsid w:val="008D53A2"/>
    <w:rsid w:val="008D62D0"/>
    <w:rsid w:val="008E1634"/>
    <w:rsid w:val="008E4563"/>
    <w:rsid w:val="008E4587"/>
    <w:rsid w:val="008E5E01"/>
    <w:rsid w:val="008E6F28"/>
    <w:rsid w:val="008F61AA"/>
    <w:rsid w:val="009134FF"/>
    <w:rsid w:val="00914F84"/>
    <w:rsid w:val="009245BC"/>
    <w:rsid w:val="009305E9"/>
    <w:rsid w:val="009328D6"/>
    <w:rsid w:val="00942EEC"/>
    <w:rsid w:val="00944754"/>
    <w:rsid w:val="00945CA6"/>
    <w:rsid w:val="0094671B"/>
    <w:rsid w:val="0095492B"/>
    <w:rsid w:val="00972A50"/>
    <w:rsid w:val="0098002D"/>
    <w:rsid w:val="009855D4"/>
    <w:rsid w:val="009933F7"/>
    <w:rsid w:val="00997A30"/>
    <w:rsid w:val="009A33E6"/>
    <w:rsid w:val="009A66CE"/>
    <w:rsid w:val="009A7EF3"/>
    <w:rsid w:val="009B26BC"/>
    <w:rsid w:val="009B2E28"/>
    <w:rsid w:val="009C44AA"/>
    <w:rsid w:val="009C66B9"/>
    <w:rsid w:val="009C7618"/>
    <w:rsid w:val="009D0F22"/>
    <w:rsid w:val="009D185B"/>
    <w:rsid w:val="009D6C73"/>
    <w:rsid w:val="009E0D10"/>
    <w:rsid w:val="009E4C83"/>
    <w:rsid w:val="009F0530"/>
    <w:rsid w:val="009F3C4C"/>
    <w:rsid w:val="00A01129"/>
    <w:rsid w:val="00A12C9E"/>
    <w:rsid w:val="00A13CB7"/>
    <w:rsid w:val="00A148B9"/>
    <w:rsid w:val="00A16ECE"/>
    <w:rsid w:val="00A3028F"/>
    <w:rsid w:val="00A3291F"/>
    <w:rsid w:val="00A41126"/>
    <w:rsid w:val="00A41D1F"/>
    <w:rsid w:val="00A6511E"/>
    <w:rsid w:val="00A6551C"/>
    <w:rsid w:val="00A6682A"/>
    <w:rsid w:val="00A66C66"/>
    <w:rsid w:val="00A712EA"/>
    <w:rsid w:val="00A729DF"/>
    <w:rsid w:val="00A738F9"/>
    <w:rsid w:val="00A7450C"/>
    <w:rsid w:val="00A76F39"/>
    <w:rsid w:val="00A87EC3"/>
    <w:rsid w:val="00A92A81"/>
    <w:rsid w:val="00A94D0F"/>
    <w:rsid w:val="00A9771C"/>
    <w:rsid w:val="00AA04E9"/>
    <w:rsid w:val="00AA3BA0"/>
    <w:rsid w:val="00AA77AD"/>
    <w:rsid w:val="00AC630D"/>
    <w:rsid w:val="00AC7D21"/>
    <w:rsid w:val="00AD2BE8"/>
    <w:rsid w:val="00AE0096"/>
    <w:rsid w:val="00AE11A1"/>
    <w:rsid w:val="00AE234B"/>
    <w:rsid w:val="00B034B9"/>
    <w:rsid w:val="00B06AF1"/>
    <w:rsid w:val="00B07D3B"/>
    <w:rsid w:val="00B124BF"/>
    <w:rsid w:val="00B152CB"/>
    <w:rsid w:val="00B23219"/>
    <w:rsid w:val="00B345AF"/>
    <w:rsid w:val="00B35345"/>
    <w:rsid w:val="00B40353"/>
    <w:rsid w:val="00B50087"/>
    <w:rsid w:val="00B533F1"/>
    <w:rsid w:val="00B5449C"/>
    <w:rsid w:val="00B55532"/>
    <w:rsid w:val="00B60BB3"/>
    <w:rsid w:val="00B6140C"/>
    <w:rsid w:val="00B8016E"/>
    <w:rsid w:val="00B8255D"/>
    <w:rsid w:val="00B92CC8"/>
    <w:rsid w:val="00B957D8"/>
    <w:rsid w:val="00BA5CBB"/>
    <w:rsid w:val="00BA6609"/>
    <w:rsid w:val="00BB32FC"/>
    <w:rsid w:val="00BB6566"/>
    <w:rsid w:val="00BC77E2"/>
    <w:rsid w:val="00BD0343"/>
    <w:rsid w:val="00BD7F83"/>
    <w:rsid w:val="00BE2559"/>
    <w:rsid w:val="00BE7878"/>
    <w:rsid w:val="00BF1F93"/>
    <w:rsid w:val="00BF28FB"/>
    <w:rsid w:val="00C033D9"/>
    <w:rsid w:val="00C12ADB"/>
    <w:rsid w:val="00C13802"/>
    <w:rsid w:val="00C15663"/>
    <w:rsid w:val="00C23271"/>
    <w:rsid w:val="00C30419"/>
    <w:rsid w:val="00C36FE7"/>
    <w:rsid w:val="00C474E2"/>
    <w:rsid w:val="00C54C58"/>
    <w:rsid w:val="00C54D54"/>
    <w:rsid w:val="00C56645"/>
    <w:rsid w:val="00C74B40"/>
    <w:rsid w:val="00C80648"/>
    <w:rsid w:val="00C91483"/>
    <w:rsid w:val="00CA6982"/>
    <w:rsid w:val="00CA70A0"/>
    <w:rsid w:val="00CC1890"/>
    <w:rsid w:val="00CC625D"/>
    <w:rsid w:val="00CC6CDE"/>
    <w:rsid w:val="00CC6D12"/>
    <w:rsid w:val="00CF2BE1"/>
    <w:rsid w:val="00CF41A2"/>
    <w:rsid w:val="00CF6C4D"/>
    <w:rsid w:val="00CF79F0"/>
    <w:rsid w:val="00D121E5"/>
    <w:rsid w:val="00D23442"/>
    <w:rsid w:val="00D237BD"/>
    <w:rsid w:val="00D26953"/>
    <w:rsid w:val="00D275F3"/>
    <w:rsid w:val="00D34BC4"/>
    <w:rsid w:val="00D37EE5"/>
    <w:rsid w:val="00D420AF"/>
    <w:rsid w:val="00D52742"/>
    <w:rsid w:val="00D56F6C"/>
    <w:rsid w:val="00D61751"/>
    <w:rsid w:val="00D634A6"/>
    <w:rsid w:val="00D641BC"/>
    <w:rsid w:val="00D73F4F"/>
    <w:rsid w:val="00D762C6"/>
    <w:rsid w:val="00D84D8B"/>
    <w:rsid w:val="00D911B1"/>
    <w:rsid w:val="00D95117"/>
    <w:rsid w:val="00D95C2F"/>
    <w:rsid w:val="00DA47A0"/>
    <w:rsid w:val="00DA61BC"/>
    <w:rsid w:val="00DB667A"/>
    <w:rsid w:val="00DB7849"/>
    <w:rsid w:val="00DC287B"/>
    <w:rsid w:val="00DC2BE1"/>
    <w:rsid w:val="00DC4261"/>
    <w:rsid w:val="00DD056D"/>
    <w:rsid w:val="00DD2CC0"/>
    <w:rsid w:val="00E04EC3"/>
    <w:rsid w:val="00E078B1"/>
    <w:rsid w:val="00E25A1F"/>
    <w:rsid w:val="00E25F8F"/>
    <w:rsid w:val="00E26DC6"/>
    <w:rsid w:val="00E37F13"/>
    <w:rsid w:val="00E477BC"/>
    <w:rsid w:val="00E565E9"/>
    <w:rsid w:val="00E57D4F"/>
    <w:rsid w:val="00E64978"/>
    <w:rsid w:val="00E662EC"/>
    <w:rsid w:val="00E66B64"/>
    <w:rsid w:val="00E775B2"/>
    <w:rsid w:val="00E82D7D"/>
    <w:rsid w:val="00E82DB2"/>
    <w:rsid w:val="00E85A10"/>
    <w:rsid w:val="00E95652"/>
    <w:rsid w:val="00E97622"/>
    <w:rsid w:val="00EA1C69"/>
    <w:rsid w:val="00EA1C8E"/>
    <w:rsid w:val="00EB5A8C"/>
    <w:rsid w:val="00EC11E1"/>
    <w:rsid w:val="00ED1F05"/>
    <w:rsid w:val="00ED455D"/>
    <w:rsid w:val="00EE0CC3"/>
    <w:rsid w:val="00EE3487"/>
    <w:rsid w:val="00EE42C4"/>
    <w:rsid w:val="00EE4E8D"/>
    <w:rsid w:val="00F11EBC"/>
    <w:rsid w:val="00F22DA1"/>
    <w:rsid w:val="00F35DD4"/>
    <w:rsid w:val="00F51A2E"/>
    <w:rsid w:val="00F56E70"/>
    <w:rsid w:val="00F6527D"/>
    <w:rsid w:val="00F70A4B"/>
    <w:rsid w:val="00F70CE4"/>
    <w:rsid w:val="00F7332D"/>
    <w:rsid w:val="00F83ED2"/>
    <w:rsid w:val="00F84152"/>
    <w:rsid w:val="00F939DD"/>
    <w:rsid w:val="00F96733"/>
    <w:rsid w:val="00F977CA"/>
    <w:rsid w:val="00F97A05"/>
    <w:rsid w:val="00FA756F"/>
    <w:rsid w:val="00FA7C96"/>
    <w:rsid w:val="00FB1A47"/>
    <w:rsid w:val="00FB5CF7"/>
    <w:rsid w:val="00FC31D6"/>
    <w:rsid w:val="00FC3BA1"/>
    <w:rsid w:val="00FC4411"/>
    <w:rsid w:val="00FD17EA"/>
    <w:rsid w:val="00FE20DB"/>
    <w:rsid w:val="00FE564C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  <w:style w:type="table" w:customStyle="1" w:styleId="TabloKlavuzu21">
    <w:name w:val="Tablo Kılavuzu21"/>
    <w:basedOn w:val="NormalTablo"/>
    <w:next w:val="TabloKlavuzu"/>
    <w:uiPriority w:val="59"/>
    <w:rsid w:val="00A16ECE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KA_Değişikik BF</vt:lpstr>
    </vt:vector>
  </TitlesOfParts>
  <Company>Turkiye Ilac ve Tibbi Cihaz Kurumu (TITCK)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KA_Değişikik BF</dc:title>
  <dc:subject/>
  <dc:creator>Gökhan ÖZKAN</dc:creator>
  <cp:keywords/>
  <dc:description/>
  <cp:lastModifiedBy>ksu</cp:lastModifiedBy>
  <cp:revision>2</cp:revision>
  <dcterms:created xsi:type="dcterms:W3CDTF">2025-05-30T09:24:00Z</dcterms:created>
  <dcterms:modified xsi:type="dcterms:W3CDTF">2025-05-30T09:24:00Z</dcterms:modified>
</cp:coreProperties>
</file>